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239" w:rsidRPr="00B26A9B" w:rsidRDefault="00B04E5F" w:rsidP="00FE0239">
      <w:pPr>
        <w:jc w:val="right"/>
        <w:rPr>
          <w:sz w:val="20"/>
        </w:rPr>
      </w:pPr>
      <w:r>
        <w:rPr>
          <w:sz w:val="20"/>
        </w:rPr>
        <w:t>Приложение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к решению </w:t>
      </w:r>
      <w:proofErr w:type="gramStart"/>
      <w:r w:rsidRPr="00B26A9B">
        <w:rPr>
          <w:sz w:val="20"/>
        </w:rPr>
        <w:t>территориальной</w:t>
      </w:r>
      <w:proofErr w:type="gramEnd"/>
      <w:r w:rsidRPr="00B26A9B">
        <w:rPr>
          <w:sz w:val="20"/>
        </w:rPr>
        <w:t xml:space="preserve"> избирательной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комиссии Верещагинского городского округа</w:t>
      </w:r>
    </w:p>
    <w:p w:rsidR="00FE0239" w:rsidRPr="00FE0239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 от </w:t>
      </w:r>
      <w:r w:rsidR="00B9778E">
        <w:rPr>
          <w:sz w:val="20"/>
        </w:rPr>
        <w:t>2</w:t>
      </w:r>
      <w:r w:rsidR="00D95065">
        <w:rPr>
          <w:sz w:val="20"/>
        </w:rPr>
        <w:t>5</w:t>
      </w:r>
      <w:r w:rsidR="00B9778E">
        <w:rPr>
          <w:sz w:val="20"/>
        </w:rPr>
        <w:t>.0</w:t>
      </w:r>
      <w:r w:rsidR="00D95065">
        <w:rPr>
          <w:sz w:val="20"/>
        </w:rPr>
        <w:t>7</w:t>
      </w:r>
      <w:r w:rsidR="002753F3">
        <w:rPr>
          <w:sz w:val="20"/>
        </w:rPr>
        <w:t>.2022</w:t>
      </w:r>
      <w:r w:rsidRPr="00B26A9B">
        <w:rPr>
          <w:sz w:val="20"/>
        </w:rPr>
        <w:t xml:space="preserve">г. № </w:t>
      </w:r>
      <w:r w:rsidR="000336F7">
        <w:rPr>
          <w:sz w:val="20"/>
        </w:rPr>
        <w:t>0</w:t>
      </w:r>
      <w:r w:rsidR="00D95065">
        <w:rPr>
          <w:sz w:val="20"/>
        </w:rPr>
        <w:t>9/02</w:t>
      </w:r>
      <w:r w:rsidR="00B9778E">
        <w:rPr>
          <w:sz w:val="20"/>
        </w:rPr>
        <w:t>-5</w:t>
      </w:r>
    </w:p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p w:rsidR="00DE032F" w:rsidRDefault="00DE032F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ПЛАН РАБОТЫ НА </w:t>
      </w:r>
      <w:r w:rsidR="00D95065">
        <w:rPr>
          <w:rFonts w:eastAsia="Calibri"/>
          <w:b/>
          <w:lang w:eastAsia="en-US"/>
        </w:rPr>
        <w:t>АВГУСТ</w:t>
      </w:r>
      <w:r w:rsidR="00B9778E">
        <w:rPr>
          <w:rFonts w:eastAsia="Calibri"/>
          <w:b/>
          <w:lang w:eastAsia="en-US"/>
        </w:rPr>
        <w:t xml:space="preserve"> </w:t>
      </w:r>
      <w:r w:rsidR="00C46568">
        <w:rPr>
          <w:rFonts w:eastAsia="Calibri"/>
          <w:b/>
          <w:lang w:eastAsia="en-US"/>
        </w:rPr>
        <w:t>2022</w:t>
      </w:r>
      <w:r>
        <w:rPr>
          <w:rFonts w:eastAsia="Calibri"/>
          <w:b/>
          <w:lang w:eastAsia="en-US"/>
        </w:rPr>
        <w:t xml:space="preserve">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Территориальной избирательной комиссии Верещагинского городского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 w:rsidR="002077D3">
              <w:t xml:space="preserve">межвыборный </w:t>
            </w:r>
            <w:r w:rsidRPr="000B2306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66295E">
            <w:pPr>
              <w:ind w:left="-384" w:firstLine="384"/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0B2306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Участие в заседании руководителей структурных подразделений  аппарата администрации Верещагинского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банка данных методических материалов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Секретарь ТИК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7C085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Default="007C0857" w:rsidP="00FB7A52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8429FD" w:rsidRDefault="00402FB5" w:rsidP="00216712">
            <w:pPr>
              <w:pStyle w:val="ac"/>
            </w:pPr>
            <w:r>
              <w:t>Ведение банка данных методических материалов разработанных председателями ТИК ассоциации «Запад»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4F302D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FB7A52">
            <w:pPr>
              <w:jc w:val="center"/>
            </w:pPr>
            <w:r w:rsidRPr="007C0857">
              <w:t>Секретарь ТИК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216712">
            <w:pPr>
              <w:pStyle w:val="ac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B6195B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B6195B">
            <w:pPr>
              <w:jc w:val="center"/>
            </w:pPr>
            <w:r w:rsidRPr="007C0857">
              <w:t>Секретарь ТИК</w:t>
            </w:r>
          </w:p>
        </w:tc>
      </w:tr>
      <w:tr w:rsidR="002753F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F3" w:rsidRDefault="002753F3" w:rsidP="00FF09EA">
            <w:pPr>
              <w:jc w:val="center"/>
            </w:pPr>
            <w: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F3" w:rsidRDefault="002753F3" w:rsidP="00216712">
            <w:pPr>
              <w:pStyle w:val="ac"/>
            </w:pPr>
            <w:r>
              <w:t>Проведение обучающих семинаров по избирательному законодательству с членами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F3" w:rsidRDefault="002753F3" w:rsidP="00A979F9">
            <w:pPr>
              <w:jc w:val="center"/>
            </w:pPr>
            <w:r w:rsidRPr="004A37AF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F3" w:rsidRPr="007C0857" w:rsidRDefault="002753F3" w:rsidP="00A979F9">
            <w:pPr>
              <w:jc w:val="center"/>
            </w:pPr>
            <w:r w:rsidRPr="002753F3">
              <w:t>Председатель ТИК</w:t>
            </w:r>
          </w:p>
        </w:tc>
      </w:tr>
      <w:tr w:rsidR="002753F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F3" w:rsidRDefault="002753F3" w:rsidP="00FF09EA">
            <w:pPr>
              <w:jc w:val="center"/>
            </w:pPr>
            <w:r>
              <w:t>6.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F3" w:rsidRDefault="002753F3" w:rsidP="00216712">
            <w:pPr>
              <w:pStyle w:val="ac"/>
            </w:pPr>
            <w:r w:rsidRPr="002753F3">
              <w:t xml:space="preserve">Проведение обучающих семинаров </w:t>
            </w:r>
            <w:r>
              <w:t>для членов УИК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F3" w:rsidRDefault="002753F3" w:rsidP="002753F3">
            <w:pPr>
              <w:jc w:val="center"/>
            </w:pPr>
            <w:r w:rsidRPr="004A37AF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F3" w:rsidRPr="007C0857" w:rsidRDefault="002753F3" w:rsidP="00B6195B">
            <w:pPr>
              <w:jc w:val="center"/>
            </w:pPr>
            <w:r w:rsidRPr="002753F3">
              <w:t>Председатель ТИК</w:t>
            </w:r>
          </w:p>
        </w:tc>
      </w:tr>
      <w:tr w:rsidR="002753F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F3" w:rsidRDefault="002753F3" w:rsidP="00FB7A52">
            <w:pPr>
              <w:jc w:val="center"/>
            </w:pPr>
            <w:r>
              <w:t>7.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F3" w:rsidRDefault="002753F3" w:rsidP="00D95065">
            <w:pPr>
              <w:pStyle w:val="ac"/>
            </w:pPr>
            <w:r w:rsidRPr="00B91A76">
              <w:t xml:space="preserve">Тестирование членов УИК </w:t>
            </w:r>
            <w:proofErr w:type="gramStart"/>
            <w:r w:rsidR="00D95065">
              <w:t>сайте</w:t>
            </w:r>
            <w:proofErr w:type="gramEnd"/>
            <w:r w:rsidR="00D95065">
              <w:t xml:space="preserve"> РЦОИТ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F3" w:rsidRDefault="002753F3" w:rsidP="002753F3">
            <w:pPr>
              <w:jc w:val="center"/>
            </w:pPr>
            <w:r w:rsidRPr="004A37AF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F3" w:rsidRPr="007C0857" w:rsidRDefault="002753F3" w:rsidP="00B6195B">
            <w:pPr>
              <w:jc w:val="center"/>
            </w:pPr>
            <w:r w:rsidRPr="007C0857">
              <w:t>Секретарь ТИК</w:t>
            </w:r>
          </w:p>
        </w:tc>
      </w:tr>
      <w:tr w:rsidR="00965B12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12" w:rsidRDefault="00965B12" w:rsidP="00FB7A52">
            <w:pPr>
              <w:jc w:val="center"/>
            </w:pPr>
            <w:r>
              <w:t>8.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12" w:rsidRPr="00B91A76" w:rsidRDefault="00965B12" w:rsidP="00D95065">
            <w:pPr>
              <w:pStyle w:val="ac"/>
            </w:pPr>
            <w:r>
              <w:t>Тестирование членов Т</w:t>
            </w:r>
            <w:r w:rsidRPr="00965B12">
              <w:t xml:space="preserve">ИК </w:t>
            </w:r>
            <w:r w:rsidR="00D95065">
              <w:t>на сайте РЦОИТ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12" w:rsidRPr="004A37AF" w:rsidRDefault="00D95065" w:rsidP="002753F3">
            <w:pPr>
              <w:jc w:val="center"/>
            </w:pPr>
            <w:r w:rsidRPr="004A37AF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12" w:rsidRPr="007C0857" w:rsidRDefault="00965B12" w:rsidP="00B6195B">
            <w:pPr>
              <w:jc w:val="center"/>
            </w:pPr>
            <w:r w:rsidRPr="007C0857">
              <w:t>Секретарь ТИК</w:t>
            </w:r>
          </w:p>
        </w:tc>
      </w:tr>
      <w:tr w:rsidR="00D9506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065" w:rsidRDefault="00D95065" w:rsidP="00FB7A52">
            <w:pPr>
              <w:jc w:val="center"/>
            </w:pPr>
            <w:r>
              <w:t>9.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065" w:rsidRDefault="00D95065" w:rsidP="00D95065">
            <w:pPr>
              <w:pStyle w:val="ac"/>
            </w:pPr>
            <w:r>
              <w:t>Совещание председателей ТИК Пермского края входящих в ассоциацию «Запад»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065" w:rsidRPr="00D95065" w:rsidRDefault="00D95065" w:rsidP="00D95065">
            <w:pPr>
              <w:jc w:val="center"/>
            </w:pPr>
            <w:r>
              <w:t>11.08.2022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065" w:rsidRPr="007C0857" w:rsidRDefault="00D95065" w:rsidP="00B6195B">
            <w:pPr>
              <w:jc w:val="center"/>
            </w:pPr>
            <w:r w:rsidRPr="002753F3">
              <w:t>Председатель ТИК</w:t>
            </w:r>
          </w:p>
        </w:tc>
      </w:tr>
      <w:tr w:rsidR="002753F3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F3" w:rsidRPr="000B2306" w:rsidRDefault="002753F3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2753F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F3" w:rsidRPr="000B2306" w:rsidRDefault="002753F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F3" w:rsidRPr="000B2306" w:rsidRDefault="002753F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F3" w:rsidRPr="000B2306" w:rsidRDefault="002753F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F3" w:rsidRPr="000B2306" w:rsidRDefault="002753F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2753F3" w:rsidRPr="000B2306" w:rsidTr="00780570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F3" w:rsidRPr="000B2306" w:rsidRDefault="00965B12" w:rsidP="00FB7A52">
            <w:pPr>
              <w:jc w:val="center"/>
            </w:pPr>
            <w:r>
              <w:lastRenderedPageBreak/>
              <w:t>-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F3" w:rsidRPr="00B91A76" w:rsidRDefault="00965B12" w:rsidP="00965B12">
            <w:pPr>
              <w:pStyle w:val="ac"/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F3" w:rsidRPr="000B2306" w:rsidRDefault="00965B12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F3" w:rsidRPr="000B2306" w:rsidRDefault="00965B12" w:rsidP="002077D3">
            <w:pPr>
              <w:jc w:val="center"/>
            </w:pPr>
            <w:r>
              <w:t>-</w:t>
            </w:r>
          </w:p>
        </w:tc>
      </w:tr>
      <w:tr w:rsidR="002753F3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F3" w:rsidRPr="000B2306" w:rsidRDefault="002753F3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2753F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F3" w:rsidRPr="000B2306" w:rsidRDefault="002753F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F3" w:rsidRPr="000B2306" w:rsidRDefault="002753F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F3" w:rsidRPr="000B2306" w:rsidRDefault="002753F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F3" w:rsidRPr="000B2306" w:rsidRDefault="002753F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2753F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753F3" w:rsidRPr="000336F7" w:rsidRDefault="002753F3" w:rsidP="00FB7A52">
            <w:pPr>
              <w:jc w:val="center"/>
            </w:pPr>
            <w:r>
              <w:t>1</w:t>
            </w:r>
            <w:r w:rsidRPr="000336F7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F3" w:rsidRPr="000336F7" w:rsidRDefault="002753F3" w:rsidP="00FB7A52">
            <w:pPr>
              <w:jc w:val="both"/>
            </w:pPr>
            <w:r w:rsidRPr="000336F7">
              <w:t>Ведение группы МИК в социальной сети «</w:t>
            </w:r>
            <w:proofErr w:type="spellStart"/>
            <w:r w:rsidRPr="000336F7">
              <w:t>ВКонтакте</w:t>
            </w:r>
            <w:proofErr w:type="spellEnd"/>
            <w:r w:rsidRPr="000336F7"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F3" w:rsidRPr="000B2306" w:rsidRDefault="002753F3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F3" w:rsidRPr="000B2306" w:rsidRDefault="002753F3" w:rsidP="00FB7A52">
            <w:pPr>
              <w:jc w:val="center"/>
            </w:pPr>
            <w:r w:rsidRPr="000B2306">
              <w:t>Секретарь ТИК, Председатель МИК</w:t>
            </w:r>
          </w:p>
        </w:tc>
      </w:tr>
      <w:tr w:rsidR="00965B12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5B12" w:rsidRPr="000336F7" w:rsidRDefault="00965B12" w:rsidP="00FB7A52">
            <w:pPr>
              <w:jc w:val="center"/>
            </w:pPr>
            <w:r>
              <w:t>2</w:t>
            </w:r>
            <w:r w:rsidRPr="000336F7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12" w:rsidRPr="008844DC" w:rsidRDefault="00D95065" w:rsidP="00C362AA">
            <w:pPr>
              <w:pStyle w:val="ac"/>
              <w:rPr>
                <w:rFonts w:eastAsia="Calibri"/>
              </w:rPr>
            </w:pPr>
            <w:r>
              <w:rPr>
                <w:rFonts w:eastAsia="Calibri"/>
              </w:rPr>
              <w:t>Разработка и проведение акции «Мы флагом Российским гордимся!»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12" w:rsidRPr="000B2306" w:rsidRDefault="00D95065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12" w:rsidRPr="000B2306" w:rsidRDefault="00965B12" w:rsidP="00FB7A52">
            <w:pPr>
              <w:jc w:val="center"/>
            </w:pPr>
            <w:r w:rsidRPr="000B2306">
              <w:t>Секретарь ТИК, Председатель МИК</w:t>
            </w:r>
          </w:p>
        </w:tc>
      </w:tr>
      <w:tr w:rsidR="00D9506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95065" w:rsidRPr="000336F7" w:rsidRDefault="00D95065" w:rsidP="00FB7A52">
            <w:pPr>
              <w:jc w:val="center"/>
            </w:pPr>
            <w:r>
              <w:t>3</w:t>
            </w:r>
            <w:r w:rsidRPr="000336F7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065" w:rsidRPr="008844DC" w:rsidRDefault="00D95065" w:rsidP="009C4300">
            <w:pPr>
              <w:pStyle w:val="ac"/>
              <w:rPr>
                <w:rFonts w:eastAsia="Calibri"/>
              </w:rPr>
            </w:pPr>
            <w:r w:rsidRPr="008844DC">
              <w:rPr>
                <w:rFonts w:eastAsia="Calibri"/>
              </w:rPr>
              <w:t>Участие в акции, посвященной Дню рождения Российского флага, организованном МБУК «Дворец досуга»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065" w:rsidRPr="000B2306" w:rsidRDefault="00D95065" w:rsidP="009C4300">
            <w:pPr>
              <w:jc w:val="center"/>
            </w:pPr>
            <w:r w:rsidRPr="000B2306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065" w:rsidRPr="000B2306" w:rsidRDefault="00D95065" w:rsidP="009C4300">
            <w:pPr>
              <w:jc w:val="center"/>
            </w:pPr>
            <w:r w:rsidRPr="000B2306">
              <w:t>Секретарь ТИК, Председатель МИК</w:t>
            </w:r>
          </w:p>
        </w:tc>
      </w:tr>
      <w:tr w:rsidR="00D9506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95065" w:rsidRDefault="00D95065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065" w:rsidRPr="008844DC" w:rsidRDefault="00D95065" w:rsidP="009C4300">
            <w:pPr>
              <w:pStyle w:val="ac"/>
              <w:rPr>
                <w:rFonts w:eastAsia="Calibri"/>
              </w:rPr>
            </w:pPr>
            <w:r w:rsidRPr="008844DC">
              <w:rPr>
                <w:rFonts w:eastAsia="Calibri"/>
              </w:rPr>
              <w:t>Посещение выставки, посвященной дню Государственного флага Российской Федерации, организованной МБУК «Верещагинский районный музейно-культурный центр»</w:t>
            </w:r>
            <w:r w:rsidRPr="008844DC">
              <w:rPr>
                <w:rFonts w:eastAsia="Calibri"/>
              </w:rPr>
              <w:tab/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065" w:rsidRPr="000B2306" w:rsidRDefault="00D95065" w:rsidP="009C4300">
            <w:pPr>
              <w:jc w:val="center"/>
            </w:pPr>
            <w:r w:rsidRPr="000B2306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065" w:rsidRPr="000B2306" w:rsidRDefault="00D95065" w:rsidP="009C4300">
            <w:pPr>
              <w:jc w:val="center"/>
            </w:pPr>
            <w:r w:rsidRPr="000B2306">
              <w:t>Секретарь ТИК, Председатель МИК</w:t>
            </w:r>
          </w:p>
        </w:tc>
      </w:tr>
      <w:tr w:rsidR="00D9506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95065" w:rsidRDefault="00D95065" w:rsidP="00FB7A52">
            <w:pPr>
              <w:jc w:val="center"/>
            </w:pPr>
            <w: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065" w:rsidRPr="008844DC" w:rsidRDefault="00D95065" w:rsidP="00A979F9">
            <w:pPr>
              <w:pStyle w:val="ac"/>
              <w:rPr>
                <w:rFonts w:eastAsia="Calibri"/>
              </w:rPr>
            </w:pPr>
            <w:r>
              <w:rPr>
                <w:rFonts w:eastAsia="Calibri"/>
              </w:rPr>
              <w:t>Заседание МИК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065" w:rsidRPr="000B2306" w:rsidRDefault="00D95065" w:rsidP="00A979F9">
            <w:pPr>
              <w:jc w:val="center"/>
            </w:pPr>
            <w:r>
              <w:t>10.08.2022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065" w:rsidRPr="000B2306" w:rsidRDefault="00D95065" w:rsidP="00A979F9">
            <w:pPr>
              <w:jc w:val="center"/>
            </w:pPr>
            <w:r w:rsidRPr="000B2306">
              <w:t>Секретарь ТИК, Председатель МИК</w:t>
            </w:r>
          </w:p>
        </w:tc>
      </w:tr>
      <w:tr w:rsidR="00D9506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95065" w:rsidRPr="000B2306" w:rsidRDefault="00D9506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D9506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065" w:rsidRPr="000B2306" w:rsidRDefault="00D9506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065" w:rsidRPr="000B2306" w:rsidRDefault="00D9506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065" w:rsidRPr="000B2306" w:rsidRDefault="00D9506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065" w:rsidRPr="000B2306" w:rsidRDefault="00D9506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95065" w:rsidRPr="000B2306" w:rsidTr="00D95065">
        <w:trPr>
          <w:trHeight w:val="48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065" w:rsidRPr="000B2306" w:rsidRDefault="00D95065" w:rsidP="00887625">
            <w:pPr>
              <w:jc w:val="center"/>
            </w:pPr>
            <w:r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065" w:rsidRPr="00D95065" w:rsidRDefault="00D95065" w:rsidP="00D95065">
            <w:pPr>
              <w:spacing w:after="200" w:line="276" w:lineRule="auto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 дополнительном формировании составов УИК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065" w:rsidRPr="000B2306" w:rsidRDefault="00D95065" w:rsidP="000D137E">
            <w:pPr>
              <w:jc w:val="center"/>
            </w:pPr>
            <w:r>
              <w:t>До 05.08.2022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065" w:rsidRPr="000B2306" w:rsidRDefault="00D95065" w:rsidP="00887625">
            <w:pPr>
              <w:jc w:val="center"/>
            </w:pPr>
            <w:r w:rsidRPr="00D95065">
              <w:t>Председатель ТИК</w:t>
            </w:r>
          </w:p>
        </w:tc>
      </w:tr>
      <w:tr w:rsidR="00D9506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95065" w:rsidRPr="000B2306" w:rsidRDefault="00D9506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D9506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065" w:rsidRPr="000B2306" w:rsidRDefault="00D9506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065" w:rsidRPr="000B2306" w:rsidRDefault="00D9506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95065" w:rsidRPr="000B2306" w:rsidRDefault="00D9506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065" w:rsidRPr="000B2306" w:rsidRDefault="00D9506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9506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065" w:rsidRPr="000B2306" w:rsidRDefault="00D95065" w:rsidP="008A54B5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065" w:rsidRPr="00D95065" w:rsidRDefault="00D95065" w:rsidP="009C4300">
            <w:pPr>
              <w:spacing w:after="200" w:line="276" w:lineRule="auto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 дополнительном формировании составов УИК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95065" w:rsidRPr="000B2306" w:rsidRDefault="00D95065" w:rsidP="009C4300">
            <w:pPr>
              <w:jc w:val="center"/>
            </w:pPr>
            <w:r>
              <w:t>До 05.08.2022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065" w:rsidRPr="000B2306" w:rsidRDefault="00D95065" w:rsidP="009C4300">
            <w:pPr>
              <w:jc w:val="center"/>
            </w:pPr>
            <w:r w:rsidRPr="00D95065">
              <w:t>Председатель ТИК</w:t>
            </w:r>
          </w:p>
        </w:tc>
      </w:tr>
      <w:tr w:rsidR="00D9506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95065" w:rsidRPr="000B2306" w:rsidRDefault="00D9506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D9506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065" w:rsidRPr="000B2306" w:rsidRDefault="00D9506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95065" w:rsidRPr="000B2306" w:rsidRDefault="00D9506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95065" w:rsidRPr="000B2306" w:rsidRDefault="00D9506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95065" w:rsidRPr="000B2306" w:rsidRDefault="00D9506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9506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065" w:rsidRPr="000B2306" w:rsidRDefault="00D95065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065" w:rsidRPr="000B2306" w:rsidRDefault="00D95065" w:rsidP="0066295E">
            <w:pPr>
              <w:jc w:val="both"/>
            </w:pPr>
            <w:r w:rsidRPr="000B2306">
              <w:t>Оформление  информационного ст</w:t>
            </w:r>
            <w:r>
              <w:t>енда ТИК и МИК Верещагинского ГО</w:t>
            </w:r>
            <w:r w:rsidRPr="000B2306">
              <w:t xml:space="preserve"> в МБУК </w:t>
            </w:r>
            <w:r w:rsidRPr="0066295E">
              <w:t xml:space="preserve">"Верещагинская </w:t>
            </w:r>
            <w:proofErr w:type="gramStart"/>
            <w:r w:rsidRPr="0066295E">
              <w:t>центральная</w:t>
            </w:r>
            <w:proofErr w:type="gramEnd"/>
            <w:r w:rsidRPr="0066295E">
              <w:t xml:space="preserve"> районная библиотека"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065" w:rsidRPr="000B2306" w:rsidRDefault="00D95065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065" w:rsidRPr="000B2306" w:rsidRDefault="00D95065" w:rsidP="00FB7A52">
            <w:pPr>
              <w:jc w:val="center"/>
            </w:pPr>
            <w:r w:rsidRPr="000B2306">
              <w:t>Секретарь ТИК</w:t>
            </w:r>
          </w:p>
        </w:tc>
      </w:tr>
      <w:tr w:rsidR="00D9506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065" w:rsidRPr="000B2306" w:rsidRDefault="00D95065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065" w:rsidRPr="0066295E" w:rsidRDefault="00D95065" w:rsidP="00FB7A52">
            <w:pPr>
              <w:jc w:val="both"/>
            </w:pPr>
            <w:r w:rsidRPr="0066295E">
              <w:t>Ведение и актуализация данных сайта ТИК Верещагинского ГО 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065" w:rsidRPr="0066295E" w:rsidRDefault="00D95065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065" w:rsidRPr="0066295E" w:rsidRDefault="00D95065" w:rsidP="00FB7A52">
            <w:pPr>
              <w:jc w:val="center"/>
            </w:pPr>
            <w:r w:rsidRPr="0066295E">
              <w:t>Секретарь ТИК</w:t>
            </w:r>
          </w:p>
        </w:tc>
      </w:tr>
      <w:tr w:rsidR="00D9506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065" w:rsidRPr="000B2306" w:rsidRDefault="00D95065" w:rsidP="00FB7A52">
            <w:pPr>
              <w:jc w:val="center"/>
            </w:pPr>
            <w:r w:rsidRPr="000B2306"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065" w:rsidRPr="0066295E" w:rsidRDefault="00D95065" w:rsidP="00FB7A52">
            <w:pPr>
              <w:jc w:val="both"/>
            </w:pPr>
            <w:r w:rsidRPr="0066295E">
              <w:t>Оперативное размещение документов, принятых комиссией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065" w:rsidRPr="0066295E" w:rsidRDefault="00D95065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065" w:rsidRPr="0066295E" w:rsidRDefault="00D95065" w:rsidP="00FB7A52">
            <w:pPr>
              <w:jc w:val="center"/>
            </w:pPr>
            <w:r w:rsidRPr="0066295E">
              <w:t>Секретарь ТИК</w:t>
            </w:r>
          </w:p>
        </w:tc>
      </w:tr>
      <w:tr w:rsidR="00D9506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065" w:rsidRPr="000B2306" w:rsidRDefault="00D95065" w:rsidP="00FB7A52">
            <w:pPr>
              <w:jc w:val="center"/>
            </w:pPr>
            <w: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065" w:rsidRPr="0066295E" w:rsidRDefault="00D95065" w:rsidP="008A54B5">
            <w:pPr>
              <w:jc w:val="both"/>
            </w:pPr>
            <w:r w:rsidRPr="0066295E">
              <w:t xml:space="preserve">Организация и проведение уроков посвященных повышению правовой грамотности в области </w:t>
            </w:r>
            <w:r w:rsidRPr="0066295E">
              <w:lastRenderedPageBreak/>
              <w:t xml:space="preserve">избирательного права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065" w:rsidRPr="0066295E" w:rsidRDefault="00D95065" w:rsidP="00FB7A52">
            <w:pPr>
              <w:jc w:val="center"/>
            </w:pPr>
            <w:r w:rsidRPr="0066295E">
              <w:lastRenderedPageBreak/>
              <w:t xml:space="preserve">По согласованию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065" w:rsidRPr="0066295E" w:rsidRDefault="00D95065" w:rsidP="00FB7A52">
            <w:pPr>
              <w:jc w:val="center"/>
            </w:pPr>
            <w:r w:rsidRPr="0066295E">
              <w:t>Председатель ТИК</w:t>
            </w:r>
          </w:p>
        </w:tc>
      </w:tr>
      <w:tr w:rsidR="00D95065" w:rsidRPr="000B2306" w:rsidTr="00BE647A">
        <w:trPr>
          <w:trHeight w:val="315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065" w:rsidRDefault="00D95065" w:rsidP="00FB7A52">
            <w:pPr>
              <w:jc w:val="center"/>
            </w:pPr>
            <w:r>
              <w:lastRenderedPageBreak/>
              <w:t>6.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065" w:rsidRPr="000336F7" w:rsidRDefault="00D95065" w:rsidP="00965B12">
            <w:pPr>
              <w:pStyle w:val="ac"/>
            </w:pPr>
            <w:r>
              <w:t>Проведение интеллектуальной игры «Включи логику»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065" w:rsidRPr="0066295E" w:rsidRDefault="00D95065" w:rsidP="00F461EE">
            <w:pPr>
              <w:jc w:val="center"/>
            </w:pPr>
            <w:r w:rsidRPr="0066295E">
              <w:t xml:space="preserve">По согласованию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065" w:rsidRPr="0066295E" w:rsidRDefault="00D95065" w:rsidP="00F461EE">
            <w:pPr>
              <w:jc w:val="center"/>
            </w:pPr>
            <w:r w:rsidRPr="0066295E">
              <w:t>Председатель ТИК</w:t>
            </w:r>
          </w:p>
        </w:tc>
      </w:tr>
      <w:tr w:rsidR="00D9506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065" w:rsidRPr="000B2306" w:rsidRDefault="00D9506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</w:tc>
      </w:tr>
      <w:tr w:rsidR="00D9506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065" w:rsidRPr="000B2306" w:rsidRDefault="00D9506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065" w:rsidRPr="000B2306" w:rsidRDefault="00D9506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065" w:rsidRPr="000B2306" w:rsidRDefault="00D9506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065" w:rsidRPr="000B2306" w:rsidRDefault="00D9506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9506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065" w:rsidRPr="000B2306" w:rsidRDefault="00D95065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065" w:rsidRPr="000B2306" w:rsidRDefault="00D95065" w:rsidP="00FB7A52">
            <w:pPr>
              <w:jc w:val="center"/>
            </w:pPr>
            <w:r w:rsidRPr="002077D3">
              <w:t>Публикация ТИК в газете "Заря"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065" w:rsidRPr="000B2306" w:rsidRDefault="00D95065" w:rsidP="000336F7">
            <w:pPr>
              <w:jc w:val="center"/>
            </w:pPr>
            <w:r>
              <w:t>19.08.2022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065" w:rsidRPr="000B2306" w:rsidRDefault="00D95065" w:rsidP="00FB7A52">
            <w:pPr>
              <w:jc w:val="center"/>
            </w:pPr>
            <w:r w:rsidRPr="002077D3">
              <w:t>Секретарь ТИК</w:t>
            </w:r>
          </w:p>
        </w:tc>
      </w:tr>
      <w:tr w:rsidR="00D9506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95065" w:rsidRPr="000B2306" w:rsidRDefault="00D9506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D9506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065" w:rsidRPr="000B2306" w:rsidRDefault="00D9506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95065" w:rsidRPr="000B2306" w:rsidRDefault="00D9506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95065" w:rsidRPr="000B2306" w:rsidRDefault="00D9506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95065" w:rsidRPr="000B2306" w:rsidRDefault="00D9506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9506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065" w:rsidRPr="000B2306" w:rsidRDefault="00D95065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065" w:rsidRPr="000B2306" w:rsidRDefault="00D95065" w:rsidP="00D95065">
            <w:pPr>
              <w:tabs>
                <w:tab w:val="center" w:pos="1850"/>
                <w:tab w:val="left" w:pos="2404"/>
              </w:tabs>
            </w:pPr>
            <w:r>
              <w:t>Словарь избирателя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065" w:rsidRPr="000B2306" w:rsidRDefault="00D95065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065" w:rsidRPr="000B2306" w:rsidRDefault="00D95065" w:rsidP="00FB7A52">
            <w:pPr>
              <w:jc w:val="center"/>
            </w:pPr>
            <w:r w:rsidRPr="0066295E">
              <w:t>Секретарь ТИК</w:t>
            </w:r>
          </w:p>
        </w:tc>
      </w:tr>
      <w:tr w:rsidR="00D9506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065" w:rsidRPr="000B2306" w:rsidRDefault="00D9506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D9506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065" w:rsidRPr="000B2306" w:rsidRDefault="00D9506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065" w:rsidRPr="000B2306" w:rsidRDefault="00D9506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065" w:rsidRPr="000B2306" w:rsidRDefault="00D9506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065" w:rsidRPr="000B2306" w:rsidRDefault="00D9506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9506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065" w:rsidRPr="000B2306" w:rsidRDefault="00D95065" w:rsidP="000B2306"/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065" w:rsidRPr="000B2306" w:rsidRDefault="00D95065" w:rsidP="00FB7A52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065" w:rsidRPr="000B2306" w:rsidRDefault="00D95065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065" w:rsidRPr="000B2306" w:rsidRDefault="00D95065" w:rsidP="00FB7A52">
            <w:pPr>
              <w:jc w:val="center"/>
            </w:pPr>
            <w:r>
              <w:t>-</w:t>
            </w:r>
          </w:p>
        </w:tc>
      </w:tr>
      <w:tr w:rsidR="00D9506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065" w:rsidRPr="000B2306" w:rsidRDefault="00D95065" w:rsidP="000B2306"/>
        </w:tc>
      </w:tr>
    </w:tbl>
    <w:p w:rsidR="000B2306" w:rsidRPr="000B2306" w:rsidRDefault="000B2306" w:rsidP="000B2306"/>
    <w:p w:rsidR="00DE032F" w:rsidRDefault="00DE032F" w:rsidP="008C447A">
      <w:bookmarkStart w:id="0" w:name="_GoBack"/>
      <w:bookmarkEnd w:id="0"/>
    </w:p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323A79"/>
    <w:multiLevelType w:val="hybridMultilevel"/>
    <w:tmpl w:val="006C9B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10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B540D8A"/>
    <w:multiLevelType w:val="hybridMultilevel"/>
    <w:tmpl w:val="05923442"/>
    <w:lvl w:ilvl="0" w:tplc="0419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16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7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21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</w:num>
  <w:num w:numId="3">
    <w:abstractNumId w:val="10"/>
  </w:num>
  <w:num w:numId="4">
    <w:abstractNumId w:val="12"/>
  </w:num>
  <w:num w:numId="5">
    <w:abstractNumId w:val="3"/>
  </w:num>
  <w:num w:numId="6">
    <w:abstractNumId w:val="20"/>
  </w:num>
  <w:num w:numId="7">
    <w:abstractNumId w:val="21"/>
  </w:num>
  <w:num w:numId="8">
    <w:abstractNumId w:val="14"/>
  </w:num>
  <w:num w:numId="9">
    <w:abstractNumId w:val="22"/>
  </w:num>
  <w:num w:numId="10">
    <w:abstractNumId w:val="16"/>
  </w:num>
  <w:num w:numId="11">
    <w:abstractNumId w:val="17"/>
  </w:num>
  <w:num w:numId="12">
    <w:abstractNumId w:val="1"/>
  </w:num>
  <w:num w:numId="13">
    <w:abstractNumId w:val="5"/>
  </w:num>
  <w:num w:numId="14">
    <w:abstractNumId w:val="7"/>
  </w:num>
  <w:num w:numId="15">
    <w:abstractNumId w:val="19"/>
  </w:num>
  <w:num w:numId="16">
    <w:abstractNumId w:val="8"/>
  </w:num>
  <w:num w:numId="17">
    <w:abstractNumId w:val="0"/>
  </w:num>
  <w:num w:numId="18">
    <w:abstractNumId w:val="4"/>
  </w:num>
  <w:num w:numId="19">
    <w:abstractNumId w:val="13"/>
  </w:num>
  <w:num w:numId="2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1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3"/>
  </w:num>
  <w:num w:numId="31">
    <w:abstractNumId w:val="15"/>
  </w:num>
  <w:num w:numId="3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336F7"/>
    <w:rsid w:val="000B09F4"/>
    <w:rsid w:val="000B2306"/>
    <w:rsid w:val="000D137E"/>
    <w:rsid w:val="000D52C1"/>
    <w:rsid w:val="000D66CD"/>
    <w:rsid w:val="000E16DD"/>
    <w:rsid w:val="001007E7"/>
    <w:rsid w:val="00103701"/>
    <w:rsid w:val="001B5480"/>
    <w:rsid w:val="001C194D"/>
    <w:rsid w:val="001E1F4E"/>
    <w:rsid w:val="001F0F35"/>
    <w:rsid w:val="001F3E38"/>
    <w:rsid w:val="002077D3"/>
    <w:rsid w:val="00215669"/>
    <w:rsid w:val="0025562A"/>
    <w:rsid w:val="002753F3"/>
    <w:rsid w:val="00372CC8"/>
    <w:rsid w:val="003766A3"/>
    <w:rsid w:val="00376AAD"/>
    <w:rsid w:val="003D3636"/>
    <w:rsid w:val="00402FB5"/>
    <w:rsid w:val="00415D0E"/>
    <w:rsid w:val="0042639A"/>
    <w:rsid w:val="00494019"/>
    <w:rsid w:val="00494C98"/>
    <w:rsid w:val="004F302D"/>
    <w:rsid w:val="00526B1F"/>
    <w:rsid w:val="0059596F"/>
    <w:rsid w:val="005E4950"/>
    <w:rsid w:val="0066295E"/>
    <w:rsid w:val="00674E06"/>
    <w:rsid w:val="006B3189"/>
    <w:rsid w:val="00720CD7"/>
    <w:rsid w:val="007308EF"/>
    <w:rsid w:val="007458FD"/>
    <w:rsid w:val="0077776D"/>
    <w:rsid w:val="00780570"/>
    <w:rsid w:val="007C0857"/>
    <w:rsid w:val="007C65CB"/>
    <w:rsid w:val="007F409D"/>
    <w:rsid w:val="007F6CEA"/>
    <w:rsid w:val="00814FE3"/>
    <w:rsid w:val="008163BE"/>
    <w:rsid w:val="0084355C"/>
    <w:rsid w:val="00887625"/>
    <w:rsid w:val="008A54B5"/>
    <w:rsid w:val="008C447A"/>
    <w:rsid w:val="009323C2"/>
    <w:rsid w:val="009535F3"/>
    <w:rsid w:val="00965B12"/>
    <w:rsid w:val="00971ED9"/>
    <w:rsid w:val="009D2D3E"/>
    <w:rsid w:val="00A01A2B"/>
    <w:rsid w:val="00A0378C"/>
    <w:rsid w:val="00A079C5"/>
    <w:rsid w:val="00A10854"/>
    <w:rsid w:val="00A14B05"/>
    <w:rsid w:val="00A53337"/>
    <w:rsid w:val="00A56492"/>
    <w:rsid w:val="00B04E5F"/>
    <w:rsid w:val="00B05C83"/>
    <w:rsid w:val="00B26A9B"/>
    <w:rsid w:val="00B44C94"/>
    <w:rsid w:val="00B736D2"/>
    <w:rsid w:val="00B81F6A"/>
    <w:rsid w:val="00B9778E"/>
    <w:rsid w:val="00BE647A"/>
    <w:rsid w:val="00C46568"/>
    <w:rsid w:val="00CF57D6"/>
    <w:rsid w:val="00D055A0"/>
    <w:rsid w:val="00D34A5C"/>
    <w:rsid w:val="00D438C6"/>
    <w:rsid w:val="00D82D41"/>
    <w:rsid w:val="00D95065"/>
    <w:rsid w:val="00DE032F"/>
    <w:rsid w:val="00DF1761"/>
    <w:rsid w:val="00E111AF"/>
    <w:rsid w:val="00E11FA3"/>
    <w:rsid w:val="00E16721"/>
    <w:rsid w:val="00E16F33"/>
    <w:rsid w:val="00E20E4D"/>
    <w:rsid w:val="00E253F4"/>
    <w:rsid w:val="00E44607"/>
    <w:rsid w:val="00E55CAF"/>
    <w:rsid w:val="00E56119"/>
    <w:rsid w:val="00E97C56"/>
    <w:rsid w:val="00EA1102"/>
    <w:rsid w:val="00EE17C7"/>
    <w:rsid w:val="00EE5435"/>
    <w:rsid w:val="00EE6376"/>
    <w:rsid w:val="00F1195E"/>
    <w:rsid w:val="00F26B78"/>
    <w:rsid w:val="00F9631B"/>
    <w:rsid w:val="00FB7A52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453</TotalTime>
  <Pages>3</Pages>
  <Words>683</Words>
  <Characters>3899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76</cp:revision>
  <cp:lastPrinted>2022-05-26T03:25:00Z</cp:lastPrinted>
  <dcterms:created xsi:type="dcterms:W3CDTF">2019-01-30T11:57:00Z</dcterms:created>
  <dcterms:modified xsi:type="dcterms:W3CDTF">2022-07-22T10:16:00Z</dcterms:modified>
</cp:coreProperties>
</file>