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39" w:rsidRPr="00A74F89" w:rsidRDefault="00A45C29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План деятельности</w:t>
      </w:r>
    </w:p>
    <w:p w:rsidR="00A45C29" w:rsidRDefault="00A45C29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молодежной избирательной комиссии Верещагинского городского округа</w:t>
      </w:r>
      <w:r w:rsidR="009C6E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174">
        <w:rPr>
          <w:rFonts w:ascii="Times New Roman" w:hAnsi="Times New Roman" w:cs="Times New Roman"/>
          <w:b/>
          <w:sz w:val="24"/>
          <w:szCs w:val="24"/>
        </w:rPr>
        <w:t>на 2024</w:t>
      </w:r>
      <w:r w:rsidRPr="00A74F89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0542" w:rsidRPr="00A74F89" w:rsidRDefault="00CB0542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560"/>
        <w:gridCol w:w="3801"/>
        <w:gridCol w:w="1984"/>
        <w:gridCol w:w="1560"/>
        <w:gridCol w:w="2409"/>
      </w:tblGrid>
      <w:tr w:rsidR="0062695F" w:rsidRPr="008F6122" w:rsidTr="008F6122">
        <w:tc>
          <w:tcPr>
            <w:tcW w:w="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01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 (в </w:t>
            </w:r>
            <w:proofErr w:type="spell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 избирательной комиссией</w:t>
            </w:r>
          </w:p>
        </w:tc>
        <w:tc>
          <w:tcPr>
            <w:tcW w:w="1984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(период)</w:t>
            </w:r>
          </w:p>
        </w:tc>
        <w:tc>
          <w:tcPr>
            <w:tcW w:w="1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2409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1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Заседания МИК  ВГО</w:t>
            </w:r>
          </w:p>
        </w:tc>
        <w:tc>
          <w:tcPr>
            <w:tcW w:w="1984" w:type="dxa"/>
          </w:tcPr>
          <w:p w:rsidR="0062695F" w:rsidRPr="009C6E33" w:rsidRDefault="00486174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984" w:type="dxa"/>
          </w:tcPr>
          <w:p w:rsidR="0062695F" w:rsidRPr="009C6E33" w:rsidRDefault="00486174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2409" w:type="dxa"/>
          </w:tcPr>
          <w:p w:rsidR="0062695F" w:rsidRPr="009C6E33" w:rsidRDefault="00486174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молодежных проектов «Учимся выбирать»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РФСВ)</w:t>
            </w:r>
          </w:p>
        </w:tc>
        <w:tc>
          <w:tcPr>
            <w:tcW w:w="1984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560" w:type="dxa"/>
          </w:tcPr>
          <w:p w:rsidR="0062695F" w:rsidRPr="009C6E33" w:rsidRDefault="0062695F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8F6122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 лучшую работу по вопросам избирательного права и избирательного процесса «Атмосфера»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486174" w:rsidP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9135AC" w:rsidRPr="009C6E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 2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Всероссийская  олимпиада для школьников по вопросам избирательного права и избирательного процесса «Софиум»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135AC" w:rsidRPr="009C6E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 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:rsidR="00C55A3E" w:rsidRPr="009C6E33" w:rsidRDefault="00C55A3E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правовой (юридический) диктант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ассоциация юристов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486174" w:rsidRP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C55A3E" w:rsidRPr="009C6E33" w:rsidRDefault="00C55A3E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55A3E" w:rsidRPr="008F6122" w:rsidRDefault="00C55A3E" w:rsidP="002C4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C55A3E" w:rsidRPr="009C6E33" w:rsidRDefault="00C55A3E" w:rsidP="008F612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избирательный диктант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(организатор - </w:t>
            </w:r>
            <w:r w:rsidRPr="009C6E33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Союз Молодёжных избирательных комиссий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:rsidR="0078786C" w:rsidRPr="009C6E33" w:rsidRDefault="0078786C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онкурс среди МИК Пермского края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направленный 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на повышение электоральной активности молодежи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ИК ПК)</w:t>
            </w:r>
          </w:p>
        </w:tc>
        <w:tc>
          <w:tcPr>
            <w:tcW w:w="1984" w:type="dxa"/>
          </w:tcPr>
          <w:p w:rsidR="00C55A3E" w:rsidRPr="009C6E33" w:rsidRDefault="00C55A3E" w:rsidP="003919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60" w:type="dxa"/>
          </w:tcPr>
          <w:p w:rsidR="00C55A3E" w:rsidRPr="009C6E33" w:rsidRDefault="00C55A3E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486174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«Голос молодежи Верещагинского городского округа»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560" w:type="dxa"/>
          </w:tcPr>
          <w:p w:rsidR="00CB0542" w:rsidRPr="009C6E33" w:rsidRDefault="00CB0542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Участники сообщества, пользователи «ВК»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CB054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61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Политический </w:t>
            </w:r>
            <w:proofErr w:type="spell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="009C6E33" w:rsidRPr="009C6E33">
              <w:t xml:space="preserve"> </w:t>
            </w:r>
          </w:p>
          <w:p w:rsidR="009C6E33" w:rsidRPr="009C6E33" w:rsidRDefault="009C6E33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Панельная дискуссия</w:t>
            </w:r>
            <w:r w:rsidR="009C6E33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E33" w:rsidRPr="009C6E33">
              <w:rPr>
                <w:rFonts w:ascii="Times New Roman" w:hAnsi="Times New Roman" w:cs="Times New Roman"/>
              </w:rPr>
              <w:t> «Молодежь. Политика. Право»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«Знакомимся с выборами» для учеников начальных классов по проекту «Школа будущих избирателей» </w:t>
            </w:r>
          </w:p>
          <w:p w:rsidR="00CB0542" w:rsidRPr="009C6E33" w:rsidRDefault="00CB0542" w:rsidP="00C55A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(3 этапа)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1-4 классов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«Правовой морской бой»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Бардасов М.С.</w:t>
            </w:r>
          </w:p>
        </w:tc>
      </w:tr>
      <w:tr w:rsidR="00CB0542" w:rsidRPr="009C6E33" w:rsidTr="008F6122">
        <w:tc>
          <w:tcPr>
            <w:tcW w:w="560" w:type="dxa"/>
          </w:tcPr>
          <w:p w:rsidR="00486174" w:rsidRP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CB0542" w:rsidRPr="008F6122" w:rsidRDefault="00CB054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Деловая игра «Выборы президента»</w:t>
            </w:r>
          </w:p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6A20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Некрасова И.А.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1" w:type="dxa"/>
          </w:tcPr>
          <w:p w:rsidR="00CB0542" w:rsidRPr="009C6E33" w:rsidRDefault="00CB0542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Избирательный практикум «Сделай свой выбор»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Бурдин П.А.</w:t>
            </w:r>
          </w:p>
        </w:tc>
      </w:tr>
      <w:tr w:rsidR="00DB0165" w:rsidRPr="009C6E33" w:rsidTr="008F6122">
        <w:tc>
          <w:tcPr>
            <w:tcW w:w="560" w:type="dxa"/>
          </w:tcPr>
          <w:p w:rsidR="00DB0165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01" w:type="dxa"/>
          </w:tcPr>
          <w:p w:rsidR="00DB0165" w:rsidRPr="009C6E33" w:rsidRDefault="00DB0165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клуб «Навигатор»</w:t>
            </w:r>
          </w:p>
        </w:tc>
        <w:tc>
          <w:tcPr>
            <w:tcW w:w="1984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DB0165" w:rsidRPr="009C6E33" w:rsidRDefault="00486174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М.А.</w:t>
            </w:r>
          </w:p>
        </w:tc>
      </w:tr>
    </w:tbl>
    <w:p w:rsidR="00A45C29" w:rsidRPr="002C4E39" w:rsidRDefault="00A45C29">
      <w:pPr>
        <w:rPr>
          <w:rFonts w:ascii="Times New Roman" w:hAnsi="Times New Roman" w:cs="Times New Roman"/>
          <w:sz w:val="28"/>
          <w:szCs w:val="28"/>
        </w:rPr>
      </w:pPr>
    </w:p>
    <w:sectPr w:rsidR="00A45C29" w:rsidRPr="002C4E39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0240DA"/>
    <w:rsid w:val="002C4E39"/>
    <w:rsid w:val="00486174"/>
    <w:rsid w:val="005B0951"/>
    <w:rsid w:val="0062695F"/>
    <w:rsid w:val="006A2002"/>
    <w:rsid w:val="00705016"/>
    <w:rsid w:val="0078786C"/>
    <w:rsid w:val="008F6122"/>
    <w:rsid w:val="009135AC"/>
    <w:rsid w:val="009C6E33"/>
    <w:rsid w:val="00A45C29"/>
    <w:rsid w:val="00A74F89"/>
    <w:rsid w:val="00AF45BA"/>
    <w:rsid w:val="00C55A3E"/>
    <w:rsid w:val="00C971DD"/>
    <w:rsid w:val="00CB0542"/>
    <w:rsid w:val="00D0533F"/>
    <w:rsid w:val="00D41784"/>
    <w:rsid w:val="00D61616"/>
    <w:rsid w:val="00DA7218"/>
    <w:rsid w:val="00DB0165"/>
    <w:rsid w:val="00DE666B"/>
    <w:rsid w:val="00F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2023-01-26T05:24:00Z</cp:lastPrinted>
  <dcterms:created xsi:type="dcterms:W3CDTF">2025-01-09T05:54:00Z</dcterms:created>
  <dcterms:modified xsi:type="dcterms:W3CDTF">2025-01-09T05:54:00Z</dcterms:modified>
</cp:coreProperties>
</file>